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DCFAF9" w14:textId="77777777" w:rsidR="00A46D3D" w:rsidRDefault="00A46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2566"/>
        <w:gridCol w:w="663"/>
        <w:gridCol w:w="3606"/>
      </w:tblGrid>
      <w:tr w:rsidR="00A46D3D" w14:paraId="3FB12289" w14:textId="77777777">
        <w:trPr>
          <w:trHeight w:val="890"/>
        </w:trPr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509DC" w14:textId="77777777" w:rsidR="00A46D3D" w:rsidRDefault="00C67D8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ASUNTO: </w:t>
            </w:r>
          </w:p>
          <w:p w14:paraId="61A809DF" w14:textId="77777777" w:rsidR="00A46D3D" w:rsidRDefault="00A46D3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F9EC2" w14:textId="77777777" w:rsidR="00A46D3D" w:rsidRDefault="00C67D8D">
            <w:pPr>
              <w:widowControl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DEPENDENCIA RESPONSABLE:</w:t>
            </w:r>
          </w:p>
          <w:p w14:paraId="4ECA3DC9" w14:textId="77777777" w:rsidR="00A46D3D" w:rsidRDefault="00A46D3D">
            <w:pPr>
              <w:widowControl/>
              <w:rPr>
                <w:rFonts w:ascii="Arial" w:eastAsia="Arial" w:hAnsi="Arial" w:cs="Arial"/>
              </w:rPr>
            </w:pPr>
          </w:p>
        </w:tc>
        <w:bookmarkStart w:id="0" w:name="_GoBack"/>
        <w:bookmarkEnd w:id="0"/>
      </w:tr>
      <w:tr w:rsidR="00A46D3D" w14:paraId="69B809A0" w14:textId="77777777">
        <w:trPr>
          <w:trHeight w:val="222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6A56F" w14:textId="77777777" w:rsidR="00A46D3D" w:rsidRDefault="00C67D8D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LUGAR: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547A1" w14:textId="77777777" w:rsidR="00A46D3D" w:rsidRDefault="00C67D8D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/MM/</w:t>
            </w:r>
            <w:proofErr w:type="spellStart"/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96B9" w14:textId="77777777" w:rsidR="00A46D3D" w:rsidRDefault="00C67D8D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HORA:  </w:t>
            </w: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00:00 A 00:00</w:t>
            </w:r>
          </w:p>
        </w:tc>
      </w:tr>
      <w:tr w:rsidR="00A46D3D" w14:paraId="0AA8D820" w14:textId="77777777">
        <w:trPr>
          <w:trHeight w:val="222"/>
        </w:trPr>
        <w:tc>
          <w:tcPr>
            <w:tcW w:w="9962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545637D5" w14:textId="77777777" w:rsidR="00A46D3D" w:rsidRDefault="00A46D3D">
            <w:pPr>
              <w:widowControl/>
              <w:tabs>
                <w:tab w:val="left" w:pos="507"/>
              </w:tabs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</w:tc>
      </w:tr>
    </w:tbl>
    <w:p w14:paraId="0A77ECC4" w14:textId="77777777" w:rsidR="00A46D3D" w:rsidRDefault="00A46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0"/>
          <w:szCs w:val="10"/>
        </w:rPr>
      </w:pPr>
    </w:p>
    <w:tbl>
      <w:tblPr>
        <w:tblStyle w:val="a0"/>
        <w:tblW w:w="99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29"/>
        <w:gridCol w:w="1500"/>
        <w:gridCol w:w="1092"/>
        <w:gridCol w:w="1588"/>
        <w:gridCol w:w="1385"/>
        <w:gridCol w:w="1668"/>
      </w:tblGrid>
      <w:tr w:rsidR="00A46D3D" w14:paraId="0BE4AD61" w14:textId="77777777">
        <w:tc>
          <w:tcPr>
            <w:tcW w:w="9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C3F7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ASISTENTES</w:t>
            </w:r>
          </w:p>
        </w:tc>
      </w:tr>
      <w:tr w:rsidR="00A46D3D" w14:paraId="6C8B32D6" w14:textId="77777777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C2320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NOMBRES Y APELLIDOS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C6801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ORGANIZACIÓN O DEPENDENCIA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EBEFD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CARGO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1B478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CORREO ELECTRÓNICO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4126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TELÉFONOS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3BAD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FIRMA</w:t>
            </w:r>
          </w:p>
        </w:tc>
      </w:tr>
      <w:tr w:rsidR="00A46D3D" w14:paraId="2131DA2C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A378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0EC3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2E05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FB83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1BA3E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9459" w14:textId="77777777" w:rsidR="00A46D3D" w:rsidRPr="00AD78D6" w:rsidRDefault="00C67D8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  <w:r w:rsidRPr="00AD78D6"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  <w:t>Firma Electrónica</w:t>
            </w:r>
          </w:p>
        </w:tc>
      </w:tr>
      <w:tr w:rsidR="00A46D3D" w14:paraId="612364B2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B9A8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4375C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CAA1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66D9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6A134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2AF3" w14:textId="77777777" w:rsidR="00A46D3D" w:rsidRPr="00AD78D6" w:rsidRDefault="00C67D8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  <w:r w:rsidRPr="00AD78D6"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  <w:t>Firma Electrónica</w:t>
            </w:r>
          </w:p>
        </w:tc>
      </w:tr>
      <w:tr w:rsidR="00A46D3D" w14:paraId="5FEE2C29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AF84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53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C8FC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3A89E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89682" w14:textId="77777777" w:rsidR="00A46D3D" w:rsidRPr="00AD78D6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BC4A" w14:textId="77777777" w:rsidR="00A46D3D" w:rsidRPr="00AD78D6" w:rsidRDefault="00C67D8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  <w:r w:rsidRPr="00AD78D6"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  <w:t>Firma Electrónica</w:t>
            </w:r>
          </w:p>
        </w:tc>
      </w:tr>
      <w:tr w:rsidR="00A46D3D" w14:paraId="6E2FF793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1137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4654B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EB66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8642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845F3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642D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0378C058" w14:textId="77777777">
        <w:trPr>
          <w:trHeight w:val="5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AB74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C734E1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7B71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825C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D37A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BDF2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8F7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3B115BD9" w14:textId="77777777">
        <w:trPr>
          <w:trHeight w:val="549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7A9F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BC032D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B07D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9BE7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CDD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2BA8E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AB8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0FF5CAFC" w14:textId="77777777">
        <w:trPr>
          <w:trHeight w:val="557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D77F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DEEFF7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A4FF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9ABBD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4DAC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69B6C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533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520C0C37" w14:textId="77777777">
        <w:trPr>
          <w:trHeight w:val="551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D7E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FF7A4B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3686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63D4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79422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AA73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615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561881E7" w14:textId="77777777">
        <w:tc>
          <w:tcPr>
            <w:tcW w:w="9962" w:type="dxa"/>
            <w:gridSpan w:val="6"/>
            <w:tcBorders>
              <w:top w:val="single" w:sz="4" w:space="0" w:color="000000"/>
            </w:tcBorders>
            <w:vAlign w:val="center"/>
          </w:tcPr>
          <w:p w14:paraId="333D6A0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053C5715" w14:textId="77777777" w:rsidR="00A46D3D" w:rsidRDefault="00A46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1"/>
        <w:tblW w:w="99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44"/>
        <w:gridCol w:w="2598"/>
        <w:gridCol w:w="1520"/>
      </w:tblGrid>
      <w:tr w:rsidR="00A46D3D" w14:paraId="5E0B25CE" w14:textId="77777777">
        <w:trPr>
          <w:trHeight w:val="207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8423" w14:textId="77777777" w:rsidR="00A46D3D" w:rsidRDefault="00C67D8D">
            <w:pPr>
              <w:tabs>
                <w:tab w:val="left" w:pos="2520"/>
              </w:tabs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ORDEN DEL DIA </w:t>
            </w:r>
          </w:p>
        </w:tc>
      </w:tr>
      <w:tr w:rsidR="00A46D3D" w14:paraId="5E47C6EF" w14:textId="77777777" w:rsidTr="00AD78D6">
        <w:trPr>
          <w:trHeight w:val="858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9AC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2369A386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26B2FEDC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083BA999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3E60ED2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BD38FFD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A46D3D" w14:paraId="72B82201" w14:textId="77777777">
        <w:trPr>
          <w:trHeight w:val="207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997E" w14:textId="77777777" w:rsidR="00A46D3D" w:rsidRDefault="00C67D8D">
            <w:pPr>
              <w:tabs>
                <w:tab w:val="left" w:pos="2520"/>
              </w:tabs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DESARROLLO DE LA REUNIÓN</w:t>
            </w:r>
          </w:p>
        </w:tc>
      </w:tr>
      <w:tr w:rsidR="00A46D3D" w14:paraId="4FA40A79" w14:textId="77777777" w:rsidTr="00AD78D6">
        <w:trPr>
          <w:trHeight w:val="2367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08F2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292F9D86" w14:textId="77777777">
        <w:trPr>
          <w:trHeight w:val="191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A6A3" w14:textId="77777777" w:rsidR="00A46D3D" w:rsidRDefault="00C67D8D">
            <w:pPr>
              <w:tabs>
                <w:tab w:val="left" w:pos="2520"/>
              </w:tabs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COMPROMISOS</w:t>
            </w:r>
          </w:p>
        </w:tc>
      </w:tr>
      <w:tr w:rsidR="00A46D3D" w14:paraId="4AE4B1E6" w14:textId="77777777">
        <w:trPr>
          <w:trHeight w:val="383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ADD25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ACTIVIDAD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2A882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RESPONSABLE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7BC9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PLAZO / FECHA</w:t>
            </w:r>
          </w:p>
        </w:tc>
      </w:tr>
      <w:tr w:rsidR="00A46D3D" w14:paraId="463B98C1" w14:textId="77777777">
        <w:trPr>
          <w:trHeight w:val="609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9A344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3B3838"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931F5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5E11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DD</w:t>
            </w:r>
            <w:proofErr w:type="spellEnd"/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/MM/</w:t>
            </w:r>
            <w:proofErr w:type="spellStart"/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AAAA</w:t>
            </w:r>
            <w:proofErr w:type="spellEnd"/>
          </w:p>
        </w:tc>
      </w:tr>
      <w:tr w:rsidR="00A46D3D" w14:paraId="35991E90" w14:textId="77777777">
        <w:trPr>
          <w:trHeight w:val="609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FF123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3B3838"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C16E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5A3A" w14:textId="77777777" w:rsidR="00A46D3D" w:rsidRDefault="00C67D8D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DD</w:t>
            </w:r>
            <w:proofErr w:type="spellEnd"/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/MM/</w:t>
            </w:r>
            <w:proofErr w:type="spellStart"/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AAAA</w:t>
            </w:r>
            <w:proofErr w:type="spellEnd"/>
          </w:p>
        </w:tc>
      </w:tr>
    </w:tbl>
    <w:p w14:paraId="605CF8F9" w14:textId="77777777" w:rsidR="00A46D3D" w:rsidRDefault="00A46D3D" w:rsidP="00AD78D6">
      <w:pPr>
        <w:widowControl/>
        <w:pBdr>
          <w:between w:val="nil"/>
        </w:pBdr>
        <w:tabs>
          <w:tab w:val="center" w:pos="4419"/>
          <w:tab w:val="right" w:pos="883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A46D3D">
      <w:headerReference w:type="even" r:id="rId8"/>
      <w:headerReference w:type="default" r:id="rId9"/>
      <w:footerReference w:type="default" r:id="rId10"/>
      <w:headerReference w:type="first" r:id="rId11"/>
      <w:pgSz w:w="12240" w:h="18720"/>
      <w:pgMar w:top="1190" w:right="1134" w:bottom="1190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3D610" w14:textId="77777777" w:rsidR="00C74852" w:rsidRDefault="00C74852">
      <w:r>
        <w:separator/>
      </w:r>
    </w:p>
  </w:endnote>
  <w:endnote w:type="continuationSeparator" w:id="0">
    <w:p w14:paraId="189C663E" w14:textId="77777777" w:rsidR="00C74852" w:rsidRDefault="00C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AE6E" w14:textId="77777777" w:rsidR="00A46D3D" w:rsidRDefault="00C67D8D">
    <w:pPr>
      <w:widowControl/>
      <w:pBdr>
        <w:between w:val="nil"/>
      </w:pBdr>
      <w:tabs>
        <w:tab w:val="center" w:pos="4419"/>
        <w:tab w:val="right" w:pos="8838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* El aquí firmante hace constar que el (los) temas y compromisos fijados en la presente acta se desarrollaron a cabalidad. </w:t>
    </w:r>
  </w:p>
  <w:p w14:paraId="508A8B0D" w14:textId="77777777" w:rsidR="00A46D3D" w:rsidRDefault="00C67D8D">
    <w:pPr>
      <w:widowControl/>
      <w:pBdr>
        <w:between w:val="nil"/>
      </w:pBdr>
      <w:tabs>
        <w:tab w:val="center" w:pos="4419"/>
        <w:tab w:val="right" w:pos="8838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**Me permito manifestar de manera libre y voluntaria que autorizo a IDARTES para recolectar, usar y tratar mis datos personales únicamente para los fines y actividades institucionales. IDARTES se compromete a salvaguardar la privacidad de la información personal obtenida, de acuerdo con su política de confidencialidad y se compromete a no ceder, vender, ni a compartir estos datos recibidos con terceros sin la autorización expresa. Lo anterior, en cumplimiento a lo dispuesto en la Ley 1581 de 2012, "Por el cual se dictan disposiciones generales para la protección de datos personales" y de conformidad con lo señalado en el Decreto 1377 de 2013.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D043" w14:textId="77777777" w:rsidR="00C74852" w:rsidRDefault="00C74852">
      <w:r>
        <w:separator/>
      </w:r>
    </w:p>
  </w:footnote>
  <w:footnote w:type="continuationSeparator" w:id="0">
    <w:p w14:paraId="74F61569" w14:textId="77777777" w:rsidR="00C74852" w:rsidRDefault="00C7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1E75" w14:textId="77777777" w:rsidR="00A46D3D" w:rsidRDefault="00A46D3D">
    <w:pPr>
      <w:pBdr>
        <w:between w:val="nil"/>
      </w:pBdr>
      <w:tabs>
        <w:tab w:val="center" w:pos="4986"/>
        <w:tab w:val="right" w:pos="9972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7767" w14:textId="3864D677" w:rsidR="00A46D3D" w:rsidRDefault="00A46D3D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2"/>
      <w:tblW w:w="9962" w:type="dxa"/>
      <w:tblInd w:w="0" w:type="dxa"/>
      <w:tblLayout w:type="fixed"/>
      <w:tblLook w:val="0000" w:firstRow="0" w:lastRow="0" w:firstColumn="0" w:lastColumn="0" w:noHBand="0" w:noVBand="0"/>
    </w:tblPr>
    <w:tblGrid>
      <w:gridCol w:w="1726"/>
      <w:gridCol w:w="3373"/>
      <w:gridCol w:w="1984"/>
      <w:gridCol w:w="2879"/>
    </w:tblGrid>
    <w:tr w:rsidR="00A46D3D" w14:paraId="77106467" w14:textId="77777777" w:rsidTr="00AD78D6">
      <w:trPr>
        <w:trHeight w:val="352"/>
      </w:trPr>
      <w:tc>
        <w:tcPr>
          <w:tcW w:w="17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10BA4A1" w14:textId="77777777" w:rsidR="00A46D3D" w:rsidRDefault="00C67D8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  <w:tab w:val="center" w:pos="4419"/>
              <w:tab w:val="right" w:pos="8838"/>
            </w:tabs>
            <w:spacing w:after="200" w:line="276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09F8DE3C" wp14:editId="2B725B2C">
                <wp:extent cx="991156" cy="762428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14" t="-17" r="-14" b="-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7624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B771DB" w14:textId="77777777" w:rsidR="00A46D3D" w:rsidRDefault="00C67D8D" w:rsidP="00DA07D2">
          <w:pPr>
            <w:keepNext/>
            <w:pBdr>
              <w:between w:val="nil"/>
            </w:pBdr>
            <w:tabs>
              <w:tab w:val="left" w:pos="0"/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GESTIÓN DOCUMENTAL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3697AF55" w14:textId="488B6329" w:rsidR="00A46D3D" w:rsidRDefault="00C67D8D" w:rsidP="00DA07D2">
          <w:pPr>
            <w:keepNext/>
            <w:pBdr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Código: </w:t>
          </w:r>
          <w:r w:rsidR="00B95204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GDO-F-02</w:t>
          </w:r>
        </w:p>
      </w:tc>
      <w:tc>
        <w:tcPr>
          <w:tcW w:w="28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2E2DD6" w14:textId="77777777" w:rsidR="00A46D3D" w:rsidRDefault="00A46D3D">
          <w:pPr>
            <w:pBdr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</w:p>
        <w:p w14:paraId="2AA16268" w14:textId="77777777" w:rsidR="00A46D3D" w:rsidRDefault="00C67D8D">
          <w:pPr>
            <w:pBdr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</w:t>
          </w:r>
          <w:proofErr w:type="spellStart"/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RAD_S</w:t>
          </w:r>
          <w:proofErr w:type="spellEnd"/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</w:t>
          </w:r>
        </w:p>
        <w:p w14:paraId="0C48E668" w14:textId="77777777" w:rsidR="00A46D3D" w:rsidRDefault="00C67D8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eastAsia="Times New Roman" w:cs="Times New Roman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>Radicado:</w:t>
          </w:r>
          <w:r>
            <w:rPr>
              <w:rFonts w:eastAsia="Times New Roman" w:cs="Times New Roman"/>
              <w:color w:val="00000A"/>
              <w:sz w:val="14"/>
              <w:szCs w:val="1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00000A"/>
              <w:sz w:val="20"/>
              <w:szCs w:val="20"/>
            </w:rPr>
            <w:t>RAD_S</w:t>
          </w:r>
          <w:proofErr w:type="spellEnd"/>
        </w:p>
        <w:p w14:paraId="63BBE737" w14:textId="77777777" w:rsidR="00A46D3D" w:rsidRDefault="00C67D8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0"/>
              <w:szCs w:val="20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Fecha: </w:t>
          </w:r>
          <w:proofErr w:type="spellStart"/>
          <w:r>
            <w:rPr>
              <w:rFonts w:ascii="Arial" w:eastAsia="Arial" w:hAnsi="Arial" w:cs="Arial"/>
              <w:color w:val="00000A"/>
              <w:sz w:val="20"/>
              <w:szCs w:val="20"/>
            </w:rPr>
            <w:t>F_RAD_S</w:t>
          </w:r>
          <w:proofErr w:type="spellEnd"/>
        </w:p>
        <w:p w14:paraId="3AA2151A" w14:textId="77777777" w:rsidR="00A46D3D" w:rsidRDefault="00A46D3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</w:tabs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</w:tr>
    <w:tr w:rsidR="00A46D3D" w14:paraId="2A1D64B8" w14:textId="77777777" w:rsidTr="00AD78D6">
      <w:trPr>
        <w:trHeight w:val="352"/>
      </w:trPr>
      <w:tc>
        <w:tcPr>
          <w:tcW w:w="17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AE8BB14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337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D5DCB40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724B400C" w14:textId="659E8DAB" w:rsidR="00A46D3D" w:rsidRDefault="00C67D8D" w:rsidP="00DA07D2">
          <w:pPr>
            <w:keepNext/>
            <w:pBdr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Fecha: </w:t>
          </w:r>
          <w:r w:rsidR="009C1200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04</w:t>
          </w:r>
          <w:r w:rsidR="00B95204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/</w:t>
          </w:r>
          <w:r w:rsidR="00A9527C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0</w:t>
          </w:r>
          <w:r w:rsidR="009C1200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2</w:t>
          </w:r>
          <w:r w:rsidR="00B95204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/202</w:t>
          </w:r>
          <w:r w:rsidR="00A9527C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6</w:t>
          </w:r>
        </w:p>
      </w:tc>
      <w:tc>
        <w:tcPr>
          <w:tcW w:w="28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E4F87B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</w:tr>
    <w:tr w:rsidR="00A46D3D" w14:paraId="64E35BD1" w14:textId="77777777" w:rsidTr="00AD78D6">
      <w:trPr>
        <w:trHeight w:val="307"/>
      </w:trPr>
      <w:tc>
        <w:tcPr>
          <w:tcW w:w="17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4ADBF1C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33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8896DF6" w14:textId="35EB5C68" w:rsidR="00A46D3D" w:rsidRDefault="00A9527C">
          <w:pP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EVIDENCIA </w:t>
          </w:r>
          <w:r w:rsidR="00C67D8D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DE REUNIÓN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2B4C5993" w14:textId="6AA7290D" w:rsidR="00A46D3D" w:rsidRDefault="00C67D8D" w:rsidP="00DA07D2">
          <w:pPr>
            <w:keepNext/>
            <w:pBdr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Versión: </w:t>
          </w:r>
          <w:r w:rsidR="00A9527C">
            <w:rPr>
              <w:rFonts w:ascii="Arial Narrow" w:eastAsia="Arial Narrow" w:hAnsi="Arial Narrow" w:cs="Arial Narrow"/>
              <w:sz w:val="20"/>
              <w:szCs w:val="20"/>
            </w:rPr>
            <w:t>3</w:t>
          </w:r>
        </w:p>
      </w:tc>
      <w:tc>
        <w:tcPr>
          <w:tcW w:w="28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1522C3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</w:p>
      </w:tc>
    </w:tr>
    <w:tr w:rsidR="00A46D3D" w14:paraId="33D39A53" w14:textId="77777777" w:rsidTr="00AD78D6">
      <w:trPr>
        <w:trHeight w:val="319"/>
      </w:trPr>
      <w:tc>
        <w:tcPr>
          <w:tcW w:w="17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1465DFC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</w:p>
      </w:tc>
      <w:tc>
        <w:tcPr>
          <w:tcW w:w="337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3904619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50DDCD60" w14:textId="77777777" w:rsidR="00A46D3D" w:rsidRDefault="00C67D8D">
          <w:pPr>
            <w:widowControl/>
            <w:pBdr>
              <w:between w:val="nil"/>
            </w:pBdr>
            <w:tabs>
              <w:tab w:val="center" w:pos="4419"/>
              <w:tab w:val="right" w:pos="8838"/>
            </w:tabs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Página: 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separate"/>
          </w:r>
          <w:r w:rsidR="00AD78D6">
            <w:rPr>
              <w:rFonts w:ascii="Arial Narrow" w:eastAsia="Arial Narrow" w:hAnsi="Arial Narrow" w:cs="Arial Narrow"/>
              <w:noProof/>
              <w:color w:val="000000"/>
              <w:sz w:val="20"/>
              <w:szCs w:val="20"/>
            </w:rPr>
            <w:t>1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 de 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instrText>NUMPAGES</w:instrTex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separate"/>
          </w:r>
          <w:r w:rsidR="00AD78D6">
            <w:rPr>
              <w:rFonts w:ascii="Arial Narrow" w:eastAsia="Arial Narrow" w:hAnsi="Arial Narrow" w:cs="Arial Narrow"/>
              <w:noProof/>
              <w:color w:val="000000"/>
              <w:sz w:val="20"/>
              <w:szCs w:val="20"/>
            </w:rPr>
            <w:t>2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end"/>
          </w:r>
        </w:p>
      </w:tc>
      <w:tc>
        <w:tcPr>
          <w:tcW w:w="28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1CCC39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</w:tr>
  </w:tbl>
  <w:p w14:paraId="57D4200B" w14:textId="77777777" w:rsidR="00A46D3D" w:rsidRDefault="00A46D3D">
    <w:pPr>
      <w:pBdr>
        <w:between w:val="nil"/>
      </w:pBdr>
      <w:rPr>
        <w:rFonts w:eastAsia="Times New Roman" w:cs="Times New Roman"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586EC" w14:textId="77777777" w:rsidR="00A46D3D" w:rsidRDefault="00A46D3D">
    <w:pPr>
      <w:pBdr>
        <w:between w:val="nil"/>
      </w:pBdr>
      <w:tabs>
        <w:tab w:val="center" w:pos="4986"/>
        <w:tab w:val="right" w:pos="9972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674A"/>
    <w:multiLevelType w:val="multilevel"/>
    <w:tmpl w:val="BF34CCA0"/>
    <w:lvl w:ilvl="0">
      <w:start w:val="1"/>
      <w:numFmt w:val="decimal"/>
      <w:pStyle w:val="Ttulo4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3D"/>
    <w:rsid w:val="001B772C"/>
    <w:rsid w:val="00290E65"/>
    <w:rsid w:val="009C1200"/>
    <w:rsid w:val="00A46D3D"/>
    <w:rsid w:val="00A9527C"/>
    <w:rsid w:val="00AD78D6"/>
    <w:rsid w:val="00B95204"/>
    <w:rsid w:val="00C1386F"/>
    <w:rsid w:val="00C67D8D"/>
    <w:rsid w:val="00C74852"/>
    <w:rsid w:val="00DA07D2"/>
    <w:rsid w:val="00E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14326"/>
  <w15:docId w15:val="{DCC60DB6-D1DD-4624-AE3F-8AE5469F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4Car">
    <w:name w:val="Título 4 Car"/>
    <w:rPr>
      <w:rFonts w:ascii="Cambria" w:eastAsia="Times New Roman" w:hAnsi="Cambria" w:cs="Times New Roman"/>
      <w:b/>
      <w:bCs/>
      <w:i/>
      <w:iCs/>
      <w:color w:val="4F81BD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Encabezado1">
    <w:name w:val="Encabezado1"/>
    <w:basedOn w:val="LO-Normal"/>
    <w:next w:val="Textoindependiente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Ttulo41">
    <w:name w:val="Título 41"/>
    <w:basedOn w:val="LO-Normal"/>
    <w:next w:val="LO-Normal"/>
    <w:pPr>
      <w:keepNext/>
      <w:keepLines/>
      <w:numPr>
        <w:numId w:val="1"/>
      </w:numPr>
      <w:spacing w:before="200" w:after="0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Piedepgina">
    <w:name w:val="footer"/>
    <w:basedOn w:val="LO-Normal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LO-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ULOG">
    <w:name w:val="TITULOG"/>
    <w:basedOn w:val="Ttulo41"/>
    <w:pPr>
      <w:keepLines w:val="0"/>
      <w:numPr>
        <w:numId w:val="0"/>
      </w:numPr>
      <w:spacing w:before="0" w:after="200" w:line="100" w:lineRule="atLeast"/>
      <w:jc w:val="center"/>
      <w:textAlignment w:val="baseline"/>
    </w:pPr>
    <w:rPr>
      <w:rFonts w:ascii="MS Sans Serif" w:hAnsi="MS Sans Serif"/>
      <w:bCs w:val="0"/>
      <w:i w:val="0"/>
      <w:iCs w:val="0"/>
      <w:color w:val="000000"/>
      <w:sz w:val="28"/>
      <w:szCs w:val="20"/>
      <w:lang w:val="es-ES" w:bidi="hi-IN"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Revisin">
    <w:name w:val="Revision"/>
    <w:pPr>
      <w:suppressAutoHyphens/>
    </w:pPr>
    <w:rPr>
      <w:rFonts w:eastAsia="SimSun" w:cs="Mangal"/>
      <w:kern w:val="1"/>
      <w:szCs w:val="21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miento">
    <w:name w:val="Encabezamiento"/>
    <w:basedOn w:val="Normal"/>
    <w:qFormat/>
    <w:rsid w:val="00AA18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252"/>
        <w:tab w:val="right" w:pos="8504"/>
      </w:tabs>
      <w:spacing w:line="100" w:lineRule="atLeast"/>
      <w:textAlignment w:val="auto"/>
    </w:pPr>
    <w:rPr>
      <w:rFonts w:eastAsia="Arial Unicode MS" w:cs="Tahoma"/>
      <w:color w:val="00000A"/>
      <w:kern w:val="0"/>
      <w:lang w:val="es-ES" w:eastAsia="es-CO" w:bidi="ar-SA"/>
    </w:rPr>
  </w:style>
  <w:style w:type="paragraph" w:styleId="Sinespaciado">
    <w:name w:val="No Spacing"/>
    <w:qFormat/>
    <w:rsid w:val="00AA184C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styleId="Tablaconcuadrcula">
    <w:name w:val="Table Grid"/>
    <w:basedOn w:val="Tablanormal"/>
    <w:uiPriority w:val="39"/>
    <w:rsid w:val="00AA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dcXtBR3ecluMdoAlcb5PWqIUmQ==">AMUW2mXDmguCu1lQlGybtRAxjWDnWV27rXZGIZyeGvZEkCB3br8W2diM/lBd8pbQJ/oCd0MJ7nnbImYDg6BUW6L2AeN3yJ5GJoZuijeCCLnkkOqtnhdE5dI=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mayito</dc:creator>
  <cp:lastModifiedBy>Carlos Andres Mendez Espitia</cp:lastModifiedBy>
  <cp:revision>4</cp:revision>
  <dcterms:created xsi:type="dcterms:W3CDTF">2026-01-29T15:54:00Z</dcterms:created>
  <dcterms:modified xsi:type="dcterms:W3CDTF">2026-05-07T20:02:00Z</dcterms:modified>
</cp:coreProperties>
</file>